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9" w:rsidRPr="00BF68D6" w:rsidRDefault="007D4F8E">
      <w:pPr>
        <w:jc w:val="center"/>
        <w:rPr>
          <w:b/>
          <w:sz w:val="24"/>
          <w:szCs w:val="24"/>
        </w:rPr>
      </w:pPr>
      <w:r w:rsidRPr="00142568">
        <w:rPr>
          <w:b/>
          <w:sz w:val="24"/>
          <w:szCs w:val="24"/>
        </w:rPr>
        <w:t>Извещение</w:t>
      </w:r>
    </w:p>
    <w:p w:rsidR="00D36DDC" w:rsidRPr="00BF68D6" w:rsidRDefault="00141EF5" w:rsidP="00D36DDC">
      <w:pPr>
        <w:tabs>
          <w:tab w:val="left" w:pos="284"/>
        </w:tabs>
        <w:suppressAutoHyphens/>
        <w:jc w:val="center"/>
        <w:rPr>
          <w:b/>
          <w:sz w:val="24"/>
          <w:szCs w:val="24"/>
        </w:rPr>
      </w:pPr>
      <w:r w:rsidRPr="00BF68D6">
        <w:rPr>
          <w:b/>
          <w:sz w:val="24"/>
          <w:szCs w:val="24"/>
        </w:rPr>
        <w:t xml:space="preserve">о проведении открытого конкурса </w:t>
      </w:r>
      <w:r w:rsidR="00C7465F" w:rsidRPr="00BF68D6">
        <w:rPr>
          <w:b/>
          <w:sz w:val="24"/>
          <w:szCs w:val="24"/>
        </w:rPr>
        <w:t xml:space="preserve">на право заключения договора на </w:t>
      </w:r>
      <w:r w:rsidR="00406DBB" w:rsidRPr="00BF68D6">
        <w:rPr>
          <w:b/>
          <w:sz w:val="24"/>
          <w:szCs w:val="24"/>
        </w:rPr>
        <w:t xml:space="preserve">выполнение работ </w:t>
      </w:r>
      <w:r w:rsidR="00D36DDC" w:rsidRPr="00BF68D6">
        <w:rPr>
          <w:b/>
          <w:sz w:val="24"/>
          <w:szCs w:val="24"/>
        </w:rPr>
        <w:t xml:space="preserve">по созданию узлов системы обмена информацией (СОИ) между подразделениями финансовой разведки (ПФР) государств – участников Содружества Независимых Государств (СНГ) в Республике Армения </w:t>
      </w:r>
    </w:p>
    <w:p w:rsidR="00B95469" w:rsidRPr="00BF68D6" w:rsidRDefault="00D36DDC" w:rsidP="00D36DDC">
      <w:pPr>
        <w:tabs>
          <w:tab w:val="num" w:pos="1288"/>
          <w:tab w:val="left" w:pos="1701"/>
        </w:tabs>
        <w:ind w:right="-284"/>
        <w:jc w:val="center"/>
        <w:rPr>
          <w:b/>
          <w:sz w:val="24"/>
          <w:szCs w:val="24"/>
        </w:rPr>
      </w:pPr>
      <w:r w:rsidRPr="00BF68D6">
        <w:rPr>
          <w:b/>
          <w:sz w:val="24"/>
          <w:szCs w:val="24"/>
        </w:rPr>
        <w:t>и в Республике Узбекистан</w:t>
      </w:r>
    </w:p>
    <w:p w:rsidR="00B95469" w:rsidRPr="00BF68D6" w:rsidRDefault="00B95469">
      <w:pPr>
        <w:jc w:val="center"/>
        <w:rPr>
          <w:b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BF68D6" w:rsidRPr="00BF68D6">
        <w:tc>
          <w:tcPr>
            <w:tcW w:w="709" w:type="dxa"/>
          </w:tcPr>
          <w:p w:rsidR="00B95469" w:rsidRPr="00BF68D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BF68D6">
              <w:rPr>
                <w:noProof/>
                <w:sz w:val="24"/>
                <w:szCs w:val="24"/>
                <w:lang w:val="en-US"/>
              </w:rPr>
              <w:t>1</w:t>
            </w:r>
            <w:r w:rsidRPr="00BF68D6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:rsidR="00B95469" w:rsidRPr="00BF68D6" w:rsidRDefault="008A53BE">
            <w:pPr>
              <w:ind w:right="88"/>
              <w:rPr>
                <w:b/>
                <w:noProof/>
                <w:sz w:val="24"/>
                <w:szCs w:val="24"/>
              </w:rPr>
            </w:pPr>
            <w:r w:rsidRPr="00BF68D6">
              <w:rPr>
                <w:b/>
                <w:noProof/>
                <w:sz w:val="24"/>
                <w:szCs w:val="24"/>
              </w:rPr>
              <w:t>З</w:t>
            </w:r>
            <w:r w:rsidR="007D4F8E" w:rsidRPr="00BF68D6">
              <w:rPr>
                <w:b/>
                <w:noProof/>
                <w:sz w:val="24"/>
                <w:szCs w:val="24"/>
              </w:rPr>
              <w:t>аказчик</w:t>
            </w:r>
          </w:p>
        </w:tc>
      </w:tr>
      <w:tr w:rsidR="00BF68D6" w:rsidRPr="00BF68D6">
        <w:tc>
          <w:tcPr>
            <w:tcW w:w="709" w:type="dxa"/>
          </w:tcPr>
          <w:p w:rsidR="00B95469" w:rsidRPr="00BF68D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BF68D6">
              <w:rPr>
                <w:noProof/>
                <w:sz w:val="24"/>
                <w:szCs w:val="24"/>
                <w:lang w:val="en-US"/>
              </w:rPr>
              <w:t>1</w:t>
            </w:r>
            <w:r w:rsidRPr="00BF68D6">
              <w:rPr>
                <w:noProof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B95469" w:rsidRPr="00BF68D6" w:rsidRDefault="007D4F8E">
            <w:pPr>
              <w:ind w:right="-108"/>
              <w:rPr>
                <w:sz w:val="24"/>
                <w:szCs w:val="24"/>
              </w:rPr>
            </w:pPr>
            <w:r w:rsidRPr="00BF68D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B95469" w:rsidRPr="00BF68D6" w:rsidRDefault="008A53BE">
            <w:pPr>
              <w:rPr>
                <w:b/>
                <w:sz w:val="24"/>
                <w:szCs w:val="24"/>
              </w:rPr>
            </w:pPr>
            <w:r w:rsidRPr="00BF68D6">
              <w:rPr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</w:tc>
      </w:tr>
      <w:tr w:rsidR="00BF68D6" w:rsidRPr="00BF68D6">
        <w:tc>
          <w:tcPr>
            <w:tcW w:w="709" w:type="dxa"/>
          </w:tcPr>
          <w:p w:rsidR="00B95469" w:rsidRPr="00BF68D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BF68D6">
              <w:rPr>
                <w:noProof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95469" w:rsidRPr="00BF68D6" w:rsidRDefault="007D4F8E">
            <w:pPr>
              <w:ind w:right="88"/>
              <w:rPr>
                <w:sz w:val="24"/>
                <w:szCs w:val="24"/>
              </w:rPr>
            </w:pPr>
            <w:r w:rsidRPr="00BF68D6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95469" w:rsidRPr="00BF68D6" w:rsidRDefault="008A53BE">
            <w:pPr>
              <w:rPr>
                <w:sz w:val="24"/>
                <w:szCs w:val="24"/>
              </w:rPr>
            </w:pPr>
            <w:r w:rsidRPr="00BF68D6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BF68D6">
              <w:rPr>
                <w:sz w:val="24"/>
                <w:szCs w:val="24"/>
              </w:rPr>
              <w:t>Старомонетный</w:t>
            </w:r>
            <w:proofErr w:type="spellEnd"/>
            <w:r w:rsidRPr="00BF68D6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BF68D6" w:rsidRPr="00BF68D6">
        <w:tc>
          <w:tcPr>
            <w:tcW w:w="709" w:type="dxa"/>
          </w:tcPr>
          <w:p w:rsidR="00B95469" w:rsidRPr="00BF68D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BF68D6">
              <w:rPr>
                <w:noProof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95469" w:rsidRPr="00BF68D6" w:rsidRDefault="007D4F8E">
            <w:pPr>
              <w:ind w:right="88"/>
              <w:rPr>
                <w:sz w:val="24"/>
                <w:szCs w:val="24"/>
              </w:rPr>
            </w:pPr>
            <w:r w:rsidRPr="00BF68D6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:rsidR="00B95469" w:rsidRPr="00BF68D6" w:rsidRDefault="008A53BE">
            <w:pPr>
              <w:rPr>
                <w:sz w:val="24"/>
                <w:szCs w:val="24"/>
              </w:rPr>
            </w:pPr>
            <w:r w:rsidRPr="00BF68D6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BF68D6">
              <w:rPr>
                <w:sz w:val="24"/>
                <w:szCs w:val="24"/>
              </w:rPr>
              <w:t>Старомонетный</w:t>
            </w:r>
            <w:proofErr w:type="spellEnd"/>
            <w:r w:rsidRPr="00BF68D6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BF68D6" w:rsidRPr="00BF68D6">
        <w:tc>
          <w:tcPr>
            <w:tcW w:w="709" w:type="dxa"/>
          </w:tcPr>
          <w:p w:rsidR="00B95469" w:rsidRPr="00BF68D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BF68D6">
              <w:rPr>
                <w:noProof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B95469" w:rsidRPr="00BF68D6" w:rsidRDefault="007D4F8E">
            <w:pPr>
              <w:ind w:right="88"/>
              <w:rPr>
                <w:sz w:val="24"/>
                <w:szCs w:val="24"/>
              </w:rPr>
            </w:pPr>
            <w:r w:rsidRPr="00BF68D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B95469" w:rsidRPr="00BF68D6" w:rsidRDefault="008A53BE">
            <w:pPr>
              <w:rPr>
                <w:sz w:val="24"/>
                <w:szCs w:val="24"/>
                <w:lang w:val="en-US"/>
              </w:rPr>
            </w:pPr>
            <w:r w:rsidRPr="00BF68D6">
              <w:rPr>
                <w:sz w:val="24"/>
                <w:szCs w:val="24"/>
                <w:lang w:val="en-US"/>
              </w:rPr>
              <w:t xml:space="preserve">info@ mumcfm.ru; </w:t>
            </w:r>
            <w:hyperlink r:id="rId7" w:history="1">
              <w:r w:rsidRPr="00BF68D6">
                <w:rPr>
                  <w:rStyle w:val="af2"/>
                  <w:color w:val="auto"/>
                  <w:sz w:val="24"/>
                  <w:szCs w:val="24"/>
                  <w:lang w:val="en-US"/>
                </w:rPr>
                <w:t>Malyarov@mumcfm.ru</w:t>
              </w:r>
            </w:hyperlink>
          </w:p>
        </w:tc>
      </w:tr>
      <w:tr w:rsidR="00BF68D6" w:rsidRPr="00BF68D6">
        <w:tc>
          <w:tcPr>
            <w:tcW w:w="709" w:type="dxa"/>
          </w:tcPr>
          <w:p w:rsidR="00B95469" w:rsidRPr="00BF68D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BF68D6">
              <w:rPr>
                <w:noProof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B95469" w:rsidRPr="00BF68D6" w:rsidRDefault="007D4F8E">
            <w:pPr>
              <w:ind w:right="88"/>
              <w:rPr>
                <w:sz w:val="24"/>
                <w:szCs w:val="24"/>
              </w:rPr>
            </w:pPr>
            <w:r w:rsidRPr="00BF68D6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:rsidR="00B95469" w:rsidRPr="00BF68D6" w:rsidRDefault="008A53BE">
            <w:pPr>
              <w:rPr>
                <w:sz w:val="24"/>
                <w:szCs w:val="24"/>
              </w:rPr>
            </w:pPr>
            <w:r w:rsidRPr="00BF68D6">
              <w:rPr>
                <w:sz w:val="24"/>
                <w:szCs w:val="24"/>
              </w:rPr>
              <w:t>+7 495 950-30-49</w:t>
            </w:r>
          </w:p>
        </w:tc>
      </w:tr>
      <w:tr w:rsidR="00BF68D6" w:rsidRPr="00BF68D6">
        <w:tc>
          <w:tcPr>
            <w:tcW w:w="709" w:type="dxa"/>
            <w:tcBorders>
              <w:bottom w:val="single" w:sz="4" w:space="0" w:color="000000"/>
            </w:tcBorders>
          </w:tcPr>
          <w:p w:rsidR="00B95469" w:rsidRPr="00BF68D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BF68D6">
              <w:rPr>
                <w:noProof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95469" w:rsidRPr="00BF68D6" w:rsidRDefault="007D4F8E">
            <w:pPr>
              <w:ind w:right="88"/>
              <w:rPr>
                <w:sz w:val="24"/>
                <w:szCs w:val="24"/>
              </w:rPr>
            </w:pPr>
            <w:r w:rsidRPr="00BF68D6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B95469" w:rsidRPr="00BF68D6" w:rsidRDefault="008A53BE">
            <w:pPr>
              <w:rPr>
                <w:sz w:val="24"/>
                <w:szCs w:val="24"/>
              </w:rPr>
            </w:pPr>
            <w:r w:rsidRPr="00BF68D6">
              <w:rPr>
                <w:sz w:val="24"/>
                <w:szCs w:val="24"/>
              </w:rPr>
              <w:t>Маляров Д.Н.</w:t>
            </w:r>
          </w:p>
          <w:p w:rsidR="008A53BE" w:rsidRPr="00BF68D6" w:rsidRDefault="008A53BE">
            <w:pPr>
              <w:rPr>
                <w:sz w:val="24"/>
                <w:szCs w:val="24"/>
              </w:rPr>
            </w:pPr>
            <w:r w:rsidRPr="00BF68D6">
              <w:rPr>
                <w:sz w:val="24"/>
                <w:szCs w:val="24"/>
              </w:rPr>
              <w:t>Виноградова С.В.</w:t>
            </w:r>
          </w:p>
        </w:tc>
      </w:tr>
      <w:tr w:rsidR="00BF68D6" w:rsidRPr="00BF68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BF68D6" w:rsidRDefault="007D4F8E">
            <w:pPr>
              <w:jc w:val="center"/>
              <w:rPr>
                <w:b/>
                <w:sz w:val="24"/>
                <w:szCs w:val="24"/>
              </w:rPr>
            </w:pPr>
            <w:r w:rsidRPr="00BF68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BF68D6" w:rsidRDefault="007D4F8E">
            <w:pPr>
              <w:rPr>
                <w:b/>
                <w:sz w:val="24"/>
                <w:szCs w:val="24"/>
              </w:rPr>
            </w:pPr>
            <w:r w:rsidRPr="00BF68D6">
              <w:rPr>
                <w:b/>
                <w:sz w:val="24"/>
                <w:szCs w:val="24"/>
              </w:rPr>
              <w:t xml:space="preserve">Краткое изложение условий </w:t>
            </w:r>
            <w:r w:rsidR="008A53BE" w:rsidRPr="00BF68D6">
              <w:rPr>
                <w:b/>
                <w:sz w:val="24"/>
                <w:szCs w:val="24"/>
              </w:rPr>
              <w:t>Договора</w:t>
            </w:r>
          </w:p>
        </w:tc>
      </w:tr>
      <w:tr w:rsidR="00BF68D6" w:rsidRPr="00BF68D6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:rsidR="00B95469" w:rsidRPr="00BF68D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BF68D6">
              <w:rPr>
                <w:noProof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5469" w:rsidRPr="00BF68D6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BF68D6">
              <w:rPr>
                <w:noProof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B95469" w:rsidRPr="00BF68D6" w:rsidRDefault="0059755F" w:rsidP="00D36DDC">
            <w:pPr>
              <w:pStyle w:val="ae"/>
              <w:spacing w:before="0" w:after="0"/>
              <w:ind w:firstLine="0"/>
              <w:rPr>
                <w:szCs w:val="24"/>
              </w:rPr>
            </w:pPr>
            <w:r w:rsidRPr="00BF68D6">
              <w:rPr>
                <w:szCs w:val="24"/>
              </w:rPr>
              <w:t>В</w:t>
            </w:r>
            <w:r w:rsidR="00406DBB" w:rsidRPr="00BF68D6">
              <w:rPr>
                <w:szCs w:val="24"/>
              </w:rPr>
              <w:t xml:space="preserve">ыполнение работ по </w:t>
            </w:r>
            <w:r w:rsidR="00D36DDC" w:rsidRPr="00BF68D6">
              <w:rPr>
                <w:szCs w:val="24"/>
              </w:rPr>
              <w:t>созданию СОИ между ПФР государств – участников СНГ в Республике Армения и в Республике Узбекистан.</w:t>
            </w:r>
          </w:p>
        </w:tc>
      </w:tr>
      <w:tr w:rsidR="00BF68D6" w:rsidRPr="00BF68D6">
        <w:trPr>
          <w:trHeight w:val="601"/>
        </w:trPr>
        <w:tc>
          <w:tcPr>
            <w:tcW w:w="709" w:type="dxa"/>
          </w:tcPr>
          <w:p w:rsidR="00B95469" w:rsidRPr="00BF68D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BF68D6">
              <w:rPr>
                <w:noProof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95469" w:rsidRPr="00BF68D6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BF68D6">
              <w:rPr>
                <w:noProof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:rsidR="00C7465F" w:rsidRPr="00BF68D6" w:rsidRDefault="0059755F" w:rsidP="0059755F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BF68D6">
              <w:rPr>
                <w:szCs w:val="24"/>
              </w:rPr>
              <w:t xml:space="preserve">Работы </w:t>
            </w:r>
            <w:r w:rsidR="00D36DDC" w:rsidRPr="00BF68D6">
              <w:rPr>
                <w:szCs w:val="24"/>
              </w:rPr>
              <w:t>по созданию СОИ между ПФР государств – участников СНГ в Республике Армения и в Республике Узбекистан</w:t>
            </w:r>
            <w:r w:rsidR="00D36DDC" w:rsidRPr="00BF68D6">
              <w:rPr>
                <w:bCs/>
                <w:szCs w:val="24"/>
              </w:rPr>
              <w:t xml:space="preserve"> </w:t>
            </w:r>
            <w:r w:rsidR="00C7465F" w:rsidRPr="00BF68D6">
              <w:rPr>
                <w:bCs/>
                <w:szCs w:val="24"/>
              </w:rPr>
              <w:t>осуществля</w:t>
            </w:r>
            <w:r w:rsidRPr="00BF68D6">
              <w:rPr>
                <w:bCs/>
                <w:szCs w:val="24"/>
              </w:rPr>
              <w:t>ю</w:t>
            </w:r>
            <w:r w:rsidR="00C7465F" w:rsidRPr="00BF68D6">
              <w:rPr>
                <w:bCs/>
                <w:szCs w:val="24"/>
              </w:rPr>
              <w:t>тся</w:t>
            </w:r>
            <w:r w:rsidR="002A3276" w:rsidRPr="00BF68D6">
              <w:rPr>
                <w:bCs/>
                <w:szCs w:val="24"/>
              </w:rPr>
              <w:t xml:space="preserve"> в соответствии с Техническим </w:t>
            </w:r>
            <w:r w:rsidRPr="00BF68D6">
              <w:rPr>
                <w:bCs/>
                <w:szCs w:val="24"/>
              </w:rPr>
              <w:t>заданием</w:t>
            </w:r>
            <w:r w:rsidR="002A3276" w:rsidRPr="00BF68D6">
              <w:rPr>
                <w:bCs/>
                <w:szCs w:val="24"/>
              </w:rPr>
              <w:t xml:space="preserve"> (Часть V. Конкурсной документации) и проектом договора (Часть IV</w:t>
            </w:r>
            <w:r w:rsidR="00E12AA1" w:rsidRPr="00BF68D6">
              <w:rPr>
                <w:bCs/>
                <w:szCs w:val="24"/>
              </w:rPr>
              <w:t>. Конкурсной документации).</w:t>
            </w:r>
          </w:p>
        </w:tc>
      </w:tr>
      <w:tr w:rsidR="00BF68D6" w:rsidRPr="00BF68D6">
        <w:trPr>
          <w:trHeight w:val="522"/>
        </w:trPr>
        <w:tc>
          <w:tcPr>
            <w:tcW w:w="709" w:type="dxa"/>
          </w:tcPr>
          <w:p w:rsidR="00B95469" w:rsidRPr="00BF68D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BF68D6">
              <w:rPr>
                <w:noProof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95469" w:rsidRPr="00BF68D6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BF68D6">
              <w:rPr>
                <w:sz w:val="24"/>
                <w:szCs w:val="24"/>
              </w:rPr>
              <w:t xml:space="preserve">Информация о месте и объеме </w:t>
            </w:r>
            <w:r w:rsidR="00113AA4" w:rsidRPr="00BF68D6">
              <w:rPr>
                <w:sz w:val="24"/>
                <w:szCs w:val="24"/>
              </w:rPr>
              <w:t>закупки товаров (работ, услуг)</w:t>
            </w:r>
          </w:p>
        </w:tc>
        <w:tc>
          <w:tcPr>
            <w:tcW w:w="5919" w:type="dxa"/>
          </w:tcPr>
          <w:p w:rsidR="0097681E" w:rsidRPr="00BF68D6" w:rsidRDefault="007D4F8E" w:rsidP="009409BA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BF68D6">
              <w:rPr>
                <w:bCs/>
                <w:szCs w:val="24"/>
              </w:rPr>
              <w:t xml:space="preserve">Место </w:t>
            </w:r>
            <w:r w:rsidR="00E12AA1" w:rsidRPr="00BF68D6">
              <w:rPr>
                <w:bCs/>
                <w:szCs w:val="24"/>
              </w:rPr>
              <w:t>выполнения работ</w:t>
            </w:r>
            <w:r w:rsidRPr="00BF68D6">
              <w:rPr>
                <w:bCs/>
                <w:szCs w:val="24"/>
              </w:rPr>
              <w:t xml:space="preserve">: </w:t>
            </w:r>
          </w:p>
          <w:p w:rsidR="002A3276" w:rsidRPr="00BF68D6" w:rsidRDefault="0097681E" w:rsidP="009409BA">
            <w:pPr>
              <w:pStyle w:val="ae"/>
              <w:spacing w:before="0" w:after="0"/>
              <w:ind w:firstLine="0"/>
            </w:pPr>
            <w:r w:rsidRPr="00BF68D6">
              <w:rPr>
                <w:b/>
              </w:rPr>
              <w:t>Республика Армения</w:t>
            </w:r>
            <w:r w:rsidRPr="00BF68D6">
              <w:t xml:space="preserve"> по адресу: </w:t>
            </w:r>
            <w:r w:rsidRPr="00BF68D6">
              <w:rPr>
                <w:iCs/>
              </w:rPr>
              <w:t>ул</w:t>
            </w:r>
            <w:r w:rsidRPr="00BF68D6">
              <w:t xml:space="preserve">. </w:t>
            </w:r>
            <w:proofErr w:type="spellStart"/>
            <w:r w:rsidRPr="00BF68D6">
              <w:rPr>
                <w:iCs/>
              </w:rPr>
              <w:t>Вазгена</w:t>
            </w:r>
            <w:proofErr w:type="spellEnd"/>
            <w:r w:rsidRPr="00BF68D6">
              <w:rPr>
                <w:iCs/>
              </w:rPr>
              <w:t xml:space="preserve"> </w:t>
            </w:r>
            <w:proofErr w:type="spellStart"/>
            <w:r w:rsidRPr="00BF68D6">
              <w:rPr>
                <w:iCs/>
              </w:rPr>
              <w:t>Саргсяна</w:t>
            </w:r>
            <w:proofErr w:type="spellEnd"/>
            <w:r w:rsidRPr="00BF68D6">
              <w:t xml:space="preserve">, </w:t>
            </w:r>
            <w:r w:rsidRPr="00BF68D6">
              <w:rPr>
                <w:iCs/>
              </w:rPr>
              <w:t>д</w:t>
            </w:r>
            <w:r w:rsidRPr="00BF68D6">
              <w:t xml:space="preserve">. </w:t>
            </w:r>
            <w:r w:rsidRPr="00BF68D6">
              <w:rPr>
                <w:iCs/>
              </w:rPr>
              <w:t>6</w:t>
            </w:r>
            <w:r w:rsidRPr="00BF68D6">
              <w:t xml:space="preserve"> г. </w:t>
            </w:r>
            <w:r w:rsidRPr="00BF68D6">
              <w:rPr>
                <w:iCs/>
              </w:rPr>
              <w:t>Ереван</w:t>
            </w:r>
            <w:r w:rsidRPr="00BF68D6">
              <w:t xml:space="preserve">, </w:t>
            </w:r>
            <w:r w:rsidRPr="00BF68D6">
              <w:rPr>
                <w:iCs/>
              </w:rPr>
              <w:t>Армения</w:t>
            </w:r>
            <w:r w:rsidRPr="00BF68D6">
              <w:t xml:space="preserve">, </w:t>
            </w:r>
            <w:r w:rsidRPr="00BF68D6">
              <w:rPr>
                <w:iCs/>
              </w:rPr>
              <w:t>0010</w:t>
            </w:r>
            <w:r w:rsidRPr="00BF68D6">
              <w:t>;</w:t>
            </w:r>
          </w:p>
          <w:p w:rsidR="0097681E" w:rsidRPr="00BF68D6" w:rsidRDefault="0097681E" w:rsidP="009409BA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BF68D6">
              <w:rPr>
                <w:b/>
              </w:rPr>
              <w:t>Республика Узбекистан</w:t>
            </w:r>
            <w:r w:rsidRPr="00BF68D6">
              <w:t xml:space="preserve"> по адресу: 100047, г. Ташкент, ул. </w:t>
            </w:r>
            <w:proofErr w:type="spellStart"/>
            <w:r w:rsidRPr="00BF68D6">
              <w:t>Я.Гулямова</w:t>
            </w:r>
            <w:proofErr w:type="spellEnd"/>
            <w:r w:rsidRPr="00BF68D6">
              <w:t>, 39А</w:t>
            </w:r>
          </w:p>
          <w:p w:rsidR="00B95469" w:rsidRPr="00BF68D6" w:rsidRDefault="009409BA" w:rsidP="00E12AA1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BF68D6">
              <w:rPr>
                <w:bCs/>
                <w:szCs w:val="24"/>
              </w:rPr>
              <w:t>Исполнитель выполняет работы</w:t>
            </w:r>
            <w:r w:rsidR="008E701B" w:rsidRPr="00BF68D6">
              <w:rPr>
                <w:bCs/>
                <w:szCs w:val="24"/>
              </w:rPr>
              <w:t xml:space="preserve"> </w:t>
            </w:r>
            <w:r w:rsidR="002A3276" w:rsidRPr="00BF68D6">
              <w:rPr>
                <w:bCs/>
                <w:szCs w:val="24"/>
              </w:rPr>
              <w:t xml:space="preserve">в соответствии с условиями, обозначенными в </w:t>
            </w:r>
            <w:r w:rsidRPr="00BF68D6">
              <w:rPr>
                <w:bCs/>
                <w:szCs w:val="24"/>
              </w:rPr>
              <w:t xml:space="preserve">проекте </w:t>
            </w:r>
            <w:r w:rsidR="002A3276" w:rsidRPr="00BF68D6">
              <w:rPr>
                <w:bCs/>
                <w:szCs w:val="24"/>
              </w:rPr>
              <w:t>договор</w:t>
            </w:r>
            <w:r w:rsidRPr="00BF68D6">
              <w:rPr>
                <w:bCs/>
                <w:szCs w:val="24"/>
              </w:rPr>
              <w:t>а</w:t>
            </w:r>
            <w:r w:rsidR="002A3276" w:rsidRPr="00BF68D6">
              <w:rPr>
                <w:bCs/>
                <w:szCs w:val="24"/>
              </w:rPr>
              <w:t xml:space="preserve"> (часть </w:t>
            </w:r>
            <w:r w:rsidR="002E1509" w:rsidRPr="00BF68D6">
              <w:rPr>
                <w:bCs/>
                <w:szCs w:val="24"/>
              </w:rPr>
              <w:t>I</w:t>
            </w:r>
            <w:r w:rsidR="002A3276" w:rsidRPr="00BF68D6">
              <w:rPr>
                <w:bCs/>
                <w:szCs w:val="24"/>
              </w:rPr>
              <w:t xml:space="preserve">V конкурсной документации) и в Техническом задании </w:t>
            </w:r>
            <w:r w:rsidR="00ED6455" w:rsidRPr="00BF68D6">
              <w:rPr>
                <w:bCs/>
                <w:szCs w:val="24"/>
              </w:rPr>
              <w:t>(</w:t>
            </w:r>
            <w:r w:rsidR="002A3276" w:rsidRPr="00BF68D6">
              <w:rPr>
                <w:bCs/>
                <w:szCs w:val="24"/>
              </w:rPr>
              <w:t>часть V конкурсной документации</w:t>
            </w:r>
            <w:r w:rsidR="00ED6455" w:rsidRPr="00BF68D6">
              <w:rPr>
                <w:bCs/>
                <w:szCs w:val="24"/>
              </w:rPr>
              <w:t>)</w:t>
            </w:r>
            <w:r w:rsidR="00E12AA1" w:rsidRPr="00BF68D6">
              <w:rPr>
                <w:bCs/>
                <w:szCs w:val="24"/>
              </w:rPr>
              <w:t>, в том числе:</w:t>
            </w:r>
          </w:p>
          <w:p w:rsidR="00E12AA1" w:rsidRPr="00BF68D6" w:rsidRDefault="00E12AA1" w:rsidP="00E12AA1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BF68D6">
              <w:rPr>
                <w:sz w:val="22"/>
                <w:szCs w:val="22"/>
              </w:rPr>
              <w:t>-</w:t>
            </w:r>
            <w:r w:rsidRPr="00BF68D6">
              <w:rPr>
                <w:bCs/>
                <w:szCs w:val="24"/>
              </w:rPr>
              <w:t xml:space="preserve"> </w:t>
            </w:r>
            <w:r w:rsidR="00083335" w:rsidRPr="00BF68D6">
              <w:rPr>
                <w:bCs/>
              </w:rPr>
              <w:t>Монтаж сетевого оборудования и проведение пуско-наладочных работ</w:t>
            </w:r>
            <w:r w:rsidRPr="00BF68D6">
              <w:rPr>
                <w:bCs/>
                <w:szCs w:val="24"/>
              </w:rPr>
              <w:t>;</w:t>
            </w:r>
          </w:p>
          <w:p w:rsidR="00E12AA1" w:rsidRPr="00BF68D6" w:rsidRDefault="00E12AA1" w:rsidP="00E12AA1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BF68D6">
              <w:rPr>
                <w:bCs/>
                <w:szCs w:val="24"/>
              </w:rPr>
              <w:t xml:space="preserve">- </w:t>
            </w:r>
            <w:r w:rsidR="00083335" w:rsidRPr="00BF68D6">
              <w:rPr>
                <w:bCs/>
              </w:rPr>
              <w:t>Монтаж оборудования и проведение пуско-наладочных работ</w:t>
            </w:r>
            <w:r w:rsidR="00ED6455" w:rsidRPr="00BF68D6">
              <w:rPr>
                <w:bCs/>
                <w:szCs w:val="24"/>
              </w:rPr>
              <w:t>;</w:t>
            </w:r>
          </w:p>
          <w:p w:rsidR="00083335" w:rsidRPr="00BF68D6" w:rsidRDefault="00ED6455" w:rsidP="00ED6455">
            <w:pPr>
              <w:pStyle w:val="ae"/>
              <w:spacing w:before="0" w:after="0"/>
              <w:ind w:firstLine="0"/>
              <w:rPr>
                <w:bCs/>
              </w:rPr>
            </w:pPr>
            <w:r w:rsidRPr="00BF68D6">
              <w:rPr>
                <w:bCs/>
                <w:szCs w:val="24"/>
              </w:rPr>
              <w:t xml:space="preserve">- </w:t>
            </w:r>
            <w:r w:rsidR="00083335" w:rsidRPr="00BF68D6">
              <w:rPr>
                <w:bCs/>
              </w:rPr>
              <w:t>Оформление технического паспорта на защищенный сегмент сети</w:t>
            </w:r>
            <w:r w:rsidR="00635E10" w:rsidRPr="00BF68D6">
              <w:rPr>
                <w:bCs/>
              </w:rPr>
              <w:t>;</w:t>
            </w:r>
          </w:p>
          <w:p w:rsidR="00ED6455" w:rsidRPr="00BF68D6" w:rsidRDefault="00083335" w:rsidP="00635E10">
            <w:pPr>
              <w:pStyle w:val="ae"/>
              <w:spacing w:before="0" w:after="0"/>
              <w:ind w:firstLine="0"/>
              <w:rPr>
                <w:bCs/>
              </w:rPr>
            </w:pPr>
            <w:r w:rsidRPr="00BF68D6">
              <w:rPr>
                <w:bCs/>
                <w:szCs w:val="24"/>
              </w:rPr>
              <w:t xml:space="preserve">- </w:t>
            </w:r>
            <w:r w:rsidR="00635E10" w:rsidRPr="00BF68D6">
              <w:rPr>
                <w:bCs/>
              </w:rPr>
              <w:t>Доработка комплекта технической документации, внесение изменений по результатам создания узла СОИ;</w:t>
            </w:r>
          </w:p>
          <w:p w:rsidR="00635E10" w:rsidRPr="00BF68D6" w:rsidRDefault="00635E10" w:rsidP="00635E10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BF68D6">
              <w:rPr>
                <w:bCs/>
              </w:rPr>
              <w:t>- Обучение оператора СОИ.</w:t>
            </w:r>
            <w:bookmarkStart w:id="0" w:name="_GoBack"/>
            <w:bookmarkEnd w:id="0"/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tabs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B95469" w:rsidRPr="00142568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 xml:space="preserve">Срок </w:t>
            </w:r>
            <w:r w:rsidR="00113AA4" w:rsidRPr="00142568">
              <w:rPr>
                <w:noProof/>
                <w:sz w:val="24"/>
                <w:szCs w:val="24"/>
              </w:rPr>
              <w:t>поставки товаров, выполнения работ, оказания услуг</w:t>
            </w:r>
            <w:r w:rsidRPr="00142568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BF68D6" w:rsidRDefault="00866D04" w:rsidP="00764FEF">
            <w:pPr>
              <w:pStyle w:val="ae"/>
              <w:spacing w:before="0" w:after="0"/>
              <w:ind w:firstLine="0"/>
              <w:rPr>
                <w:szCs w:val="24"/>
              </w:rPr>
            </w:pPr>
            <w:r w:rsidRPr="00BF68D6">
              <w:rPr>
                <w:bCs/>
                <w:szCs w:val="24"/>
              </w:rPr>
              <w:t xml:space="preserve">Не </w:t>
            </w:r>
            <w:r w:rsidR="009409BA" w:rsidRPr="00BF68D6">
              <w:rPr>
                <w:bCs/>
                <w:szCs w:val="24"/>
              </w:rPr>
              <w:t>более</w:t>
            </w:r>
            <w:r w:rsidRPr="00BF68D6">
              <w:rPr>
                <w:bCs/>
                <w:szCs w:val="24"/>
              </w:rPr>
              <w:t xml:space="preserve"> </w:t>
            </w:r>
            <w:r w:rsidR="00764FEF" w:rsidRPr="00BF68D6">
              <w:rPr>
                <w:bCs/>
                <w:szCs w:val="24"/>
              </w:rPr>
              <w:t>4</w:t>
            </w:r>
            <w:r w:rsidR="009409BA" w:rsidRPr="00BF68D6">
              <w:rPr>
                <w:bCs/>
                <w:szCs w:val="24"/>
              </w:rPr>
              <w:t>0</w:t>
            </w:r>
            <w:r w:rsidR="00EB0EE4" w:rsidRPr="00BF68D6">
              <w:rPr>
                <w:bCs/>
                <w:szCs w:val="24"/>
              </w:rPr>
              <w:t xml:space="preserve"> (</w:t>
            </w:r>
            <w:r w:rsidR="00764FEF" w:rsidRPr="00BF68D6">
              <w:rPr>
                <w:bCs/>
                <w:szCs w:val="24"/>
              </w:rPr>
              <w:t>сорока</w:t>
            </w:r>
            <w:r w:rsidR="00EB0EE4" w:rsidRPr="00BF68D6">
              <w:rPr>
                <w:bCs/>
                <w:szCs w:val="24"/>
              </w:rPr>
              <w:t>) дней с даты подписания Договора.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:rsidR="00B95469" w:rsidRPr="00142568" w:rsidRDefault="007D4F8E" w:rsidP="00113AA4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 xml:space="preserve">Начальная (максимальная) цена </w:t>
            </w:r>
            <w:r w:rsidR="00113AA4" w:rsidRPr="00142568">
              <w:rPr>
                <w:noProof/>
                <w:sz w:val="24"/>
                <w:szCs w:val="24"/>
              </w:rPr>
              <w:t>договора</w:t>
            </w:r>
          </w:p>
        </w:tc>
        <w:tc>
          <w:tcPr>
            <w:tcW w:w="5919" w:type="dxa"/>
          </w:tcPr>
          <w:p w:rsidR="002E1509" w:rsidRPr="0097681E" w:rsidRDefault="002E1509" w:rsidP="009409BA">
            <w:pPr>
              <w:pStyle w:val="ae"/>
              <w:spacing w:before="0" w:after="0"/>
              <w:ind w:firstLine="0"/>
              <w:rPr>
                <w:b/>
                <w:bCs/>
                <w:szCs w:val="24"/>
              </w:rPr>
            </w:pPr>
            <w:r w:rsidRPr="00142568">
              <w:rPr>
                <w:bCs/>
                <w:szCs w:val="24"/>
              </w:rPr>
              <w:t xml:space="preserve">Начальная (максимальная) цена договора составляет: </w:t>
            </w:r>
            <w:r w:rsidR="0097681E" w:rsidRPr="0097681E">
              <w:rPr>
                <w:b/>
                <w:bCs/>
              </w:rPr>
              <w:t>2 973 172,00 руб. (Два миллиона девятьсот семьдесят три тысячи сто семьдесят два) рубля 00 копеек, включая НДС</w:t>
            </w:r>
            <w:r w:rsidR="0097681E">
              <w:rPr>
                <w:b/>
                <w:bCs/>
              </w:rPr>
              <w:t>__%</w:t>
            </w:r>
            <w:r w:rsidR="00AB4E77" w:rsidRPr="0097681E">
              <w:rPr>
                <w:b/>
                <w:bCs/>
              </w:rPr>
              <w:t>.</w:t>
            </w:r>
          </w:p>
          <w:p w:rsidR="00B95469" w:rsidRPr="00142568" w:rsidRDefault="0097681E" w:rsidP="004F115D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AE7E7A">
              <w:rPr>
                <w:bCs/>
              </w:rPr>
              <w:lastRenderedPageBreak/>
              <w:t>В цену Договора включены все расходы</w:t>
            </w:r>
            <w:r w:rsidRPr="00FA7B14">
              <w:rPr>
                <w:bCs/>
              </w:rPr>
              <w:t xml:space="preserve"> </w:t>
            </w:r>
            <w:r>
              <w:rPr>
                <w:bCs/>
              </w:rPr>
              <w:t>по выполнению работ</w:t>
            </w:r>
            <w:r w:rsidRPr="00AE7E7A">
              <w:rPr>
                <w:bCs/>
              </w:rPr>
              <w:t>, в том числе расходы по поставке оборудования по адрес</w:t>
            </w:r>
            <w:r>
              <w:rPr>
                <w:bCs/>
              </w:rPr>
              <w:t>ам</w:t>
            </w:r>
            <w:r w:rsidRPr="00AE7E7A">
              <w:rPr>
                <w:bCs/>
              </w:rPr>
              <w:t>, указанн</w:t>
            </w:r>
            <w:r>
              <w:rPr>
                <w:bCs/>
              </w:rPr>
              <w:t>ым</w:t>
            </w:r>
            <w:r w:rsidRPr="00AE7E7A">
              <w:rPr>
                <w:bCs/>
              </w:rPr>
              <w:t xml:space="preserve"> в Техническом задании, расходы на погрузку, разгрузку, стоимость тары, упаковки, маркировки оборудования, </w:t>
            </w:r>
            <w:r>
              <w:rPr>
                <w:bCs/>
              </w:rPr>
              <w:t xml:space="preserve">установку, настройку, </w:t>
            </w:r>
            <w:r w:rsidRPr="00AE7E7A">
              <w:rPr>
                <w:bCs/>
              </w:rPr>
              <w:t>страхование, уплату налогов, сборов и других обязательных платежей (в том числе таможенных), связанных с исполнением обязательств по Договору.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 w:rsidP="00DB06AF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lastRenderedPageBreak/>
              <w:t>2.</w:t>
            </w:r>
            <w:r w:rsidR="00DB06AF" w:rsidRPr="00142568">
              <w:rPr>
                <w:noProof/>
                <w:sz w:val="24"/>
                <w:szCs w:val="24"/>
                <w:lang w:val="en-US"/>
              </w:rPr>
              <w:t>6</w:t>
            </w:r>
            <w:r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142568" w:rsidRDefault="007D4F8E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sz w:val="24"/>
                <w:szCs w:val="24"/>
                <w:lang w:eastAsia="ar-SA"/>
              </w:rPr>
            </w:pPr>
            <w:r w:rsidRPr="00142568">
              <w:rPr>
                <w:noProof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:rsidR="00B95469" w:rsidRPr="00142568" w:rsidRDefault="002E1509">
            <w:pPr>
              <w:keepNext/>
              <w:tabs>
                <w:tab w:val="left" w:pos="0"/>
              </w:tabs>
              <w:jc w:val="both"/>
              <w:outlineLvl w:val="2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Субсидия </w:t>
            </w:r>
            <w:r w:rsidR="00E9108F" w:rsidRPr="00142568">
              <w:rPr>
                <w:sz w:val="24"/>
                <w:szCs w:val="24"/>
              </w:rPr>
              <w:t xml:space="preserve">из </w:t>
            </w:r>
            <w:r w:rsidRPr="00142568">
              <w:rPr>
                <w:sz w:val="24"/>
                <w:szCs w:val="24"/>
              </w:rPr>
              <w:t>Федерального бюджета</w:t>
            </w:r>
          </w:p>
        </w:tc>
      </w:tr>
      <w:tr w:rsidR="00142568" w:rsidRPr="00142568">
        <w:trPr>
          <w:trHeight w:val="841"/>
        </w:trPr>
        <w:tc>
          <w:tcPr>
            <w:tcW w:w="709" w:type="dxa"/>
          </w:tcPr>
          <w:p w:rsidR="00B95469" w:rsidRPr="00142568" w:rsidRDefault="002E1509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3</w:t>
            </w:r>
            <w:r w:rsidR="007D4F8E"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95469" w:rsidRPr="00142568" w:rsidRDefault="007D4F8E">
            <w:pPr>
              <w:ind w:right="88"/>
              <w:rPr>
                <w:noProof/>
                <w:sz w:val="24"/>
                <w:szCs w:val="24"/>
                <w:highlight w:val="yellow"/>
              </w:rPr>
            </w:pPr>
            <w:r w:rsidRPr="00142568">
              <w:rPr>
                <w:noProof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:rsidR="00B95469" w:rsidRPr="00142568" w:rsidRDefault="007D4F8E">
            <w:pPr>
              <w:rPr>
                <w:noProof/>
                <w:sz w:val="24"/>
                <w:szCs w:val="24"/>
                <w:highlight w:val="lightGray"/>
              </w:rPr>
            </w:pPr>
            <w:r w:rsidRPr="00142568">
              <w:rPr>
                <w:sz w:val="24"/>
                <w:szCs w:val="24"/>
              </w:rPr>
              <w:t>Открытый конкурс.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4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1425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4F115D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color w:val="FF0000"/>
                <w:szCs w:val="24"/>
              </w:rPr>
            </w:pPr>
            <w:r w:rsidRPr="00142568">
              <w:rPr>
                <w:szCs w:val="24"/>
              </w:rPr>
              <w:t xml:space="preserve">Подача заявок на участие в открытом конкурсе осуществляется по адресу: </w:t>
            </w:r>
            <w:r w:rsidR="002E1509" w:rsidRPr="00142568">
              <w:rPr>
                <w:szCs w:val="24"/>
              </w:rPr>
              <w:t xml:space="preserve">г. Москва, </w:t>
            </w:r>
            <w:proofErr w:type="spellStart"/>
            <w:r w:rsidR="002E1509" w:rsidRPr="00142568">
              <w:rPr>
                <w:szCs w:val="24"/>
              </w:rPr>
              <w:t>Старомонетный</w:t>
            </w:r>
            <w:proofErr w:type="spellEnd"/>
            <w:r w:rsidR="002E1509" w:rsidRPr="00142568">
              <w:rPr>
                <w:szCs w:val="24"/>
              </w:rPr>
              <w:t xml:space="preserve"> переулок, д. 31 стр. 1. </w:t>
            </w:r>
            <w:r w:rsidRPr="00142568">
              <w:rPr>
                <w:szCs w:val="24"/>
              </w:rPr>
              <w:t xml:space="preserve">Прием заявок на участие в открытом конкурсе осуществляется с даты размещения </w:t>
            </w:r>
            <w:r w:rsidR="002E1509" w:rsidRPr="00142568">
              <w:rPr>
                <w:szCs w:val="24"/>
              </w:rPr>
              <w:t>на сайтах</w:t>
            </w:r>
            <w:r w:rsidR="00CC02CF" w:rsidRPr="00142568">
              <w:rPr>
                <w:szCs w:val="24"/>
              </w:rPr>
              <w:t xml:space="preserve"> </w:t>
            </w:r>
            <w:hyperlink r:id="rId8" w:history="1">
              <w:r w:rsidR="00CC02CF" w:rsidRPr="00142568">
                <w:rPr>
                  <w:szCs w:val="24"/>
                </w:rPr>
                <w:t>www.i-tenders.ru</w:t>
              </w:r>
            </w:hyperlink>
            <w:r w:rsidR="00CC02CF" w:rsidRPr="00142568">
              <w:rPr>
                <w:szCs w:val="24"/>
              </w:rPr>
              <w:t xml:space="preserve"> и </w:t>
            </w:r>
            <w:hyperlink r:id="rId9" w:history="1">
              <w:r w:rsidR="00CC02CF" w:rsidRPr="00142568">
                <w:rPr>
                  <w:szCs w:val="24"/>
                </w:rPr>
                <w:t>www.mumcfm.ru</w:t>
              </w:r>
            </w:hyperlink>
            <w:r w:rsidRPr="00142568">
              <w:rPr>
                <w:szCs w:val="24"/>
              </w:rPr>
              <w:t xml:space="preserve"> извещения о проведении открытого конкурса</w:t>
            </w:r>
            <w:r w:rsidR="00AD079B">
              <w:rPr>
                <w:szCs w:val="24"/>
              </w:rPr>
              <w:t xml:space="preserve"> </w:t>
            </w:r>
            <w:r w:rsidR="00AD079B" w:rsidRPr="00AB4E77">
              <w:rPr>
                <w:color w:val="FF0000"/>
                <w:szCs w:val="24"/>
              </w:rPr>
              <w:t>(</w:t>
            </w:r>
            <w:r w:rsidR="00465AD1" w:rsidRPr="003713FE">
              <w:rPr>
                <w:bCs/>
              </w:rPr>
              <w:t>14.10.2020 г.</w:t>
            </w:r>
            <w:r w:rsidR="00AD079B" w:rsidRPr="00764FEF">
              <w:rPr>
                <w:szCs w:val="24"/>
              </w:rPr>
              <w:t>)</w:t>
            </w:r>
            <w:r w:rsidRPr="00764FEF">
              <w:rPr>
                <w:szCs w:val="24"/>
              </w:rPr>
              <w:t xml:space="preserve"> и прекращается</w:t>
            </w:r>
            <w:r w:rsidRPr="00764FEF">
              <w:rPr>
                <w:b/>
                <w:szCs w:val="24"/>
              </w:rPr>
              <w:t xml:space="preserve"> </w:t>
            </w:r>
            <w:r w:rsidR="00465AD1" w:rsidRPr="003713FE">
              <w:rPr>
                <w:bCs/>
              </w:rPr>
              <w:t xml:space="preserve">05.11.2020 г. </w:t>
            </w:r>
            <w:r w:rsidRPr="00764FEF">
              <w:rPr>
                <w:szCs w:val="24"/>
              </w:rPr>
              <w:t>в 1</w:t>
            </w:r>
            <w:r w:rsidR="00CC02CF" w:rsidRPr="00764FEF">
              <w:rPr>
                <w:szCs w:val="24"/>
              </w:rPr>
              <w:t>1</w:t>
            </w:r>
            <w:r w:rsidRPr="00764FEF">
              <w:rPr>
                <w:szCs w:val="24"/>
              </w:rPr>
              <w:t xml:space="preserve"> часов 00 минут (время московское). </w:t>
            </w:r>
          </w:p>
          <w:p w:rsidR="00B95469" w:rsidRPr="00142568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b/>
                <w:szCs w:val="24"/>
              </w:rPr>
            </w:pPr>
            <w:r w:rsidRPr="00142568">
              <w:rPr>
                <w:szCs w:val="24"/>
              </w:rPr>
              <w:t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(если такая форма подачи заявки допускается)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5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142568" w:rsidRDefault="007D4F8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Предъявляемые к участникам открытого конкурса требования указаны в </w:t>
            </w:r>
            <w:r w:rsidR="00CC02CF" w:rsidRPr="00142568">
              <w:rPr>
                <w:sz w:val="24"/>
                <w:szCs w:val="24"/>
              </w:rPr>
              <w:t xml:space="preserve">пункте 10.1 части </w:t>
            </w:r>
            <w:r w:rsidR="00CC02CF" w:rsidRPr="00142568">
              <w:rPr>
                <w:sz w:val="24"/>
                <w:szCs w:val="24"/>
                <w:lang w:val="en-US"/>
              </w:rPr>
              <w:t>I</w:t>
            </w:r>
            <w:r w:rsidR="00CC02CF" w:rsidRPr="00142568">
              <w:rPr>
                <w:sz w:val="24"/>
                <w:szCs w:val="24"/>
              </w:rPr>
              <w:t>.</w:t>
            </w:r>
            <w:r w:rsidR="0079308C" w:rsidRPr="00142568">
              <w:rPr>
                <w:sz w:val="24"/>
                <w:szCs w:val="24"/>
              </w:rPr>
              <w:t xml:space="preserve"> </w:t>
            </w:r>
            <w:r w:rsidR="00CC02CF" w:rsidRPr="00142568">
              <w:rPr>
                <w:bCs/>
                <w:sz w:val="24"/>
                <w:szCs w:val="24"/>
              </w:rPr>
              <w:t>О</w:t>
            </w:r>
            <w:r w:rsidR="00CC02CF" w:rsidRPr="00142568">
              <w:rPr>
                <w:sz w:val="24"/>
                <w:szCs w:val="24"/>
              </w:rPr>
              <w:t>бщие условия проведения открытого конкурса</w:t>
            </w:r>
            <w:r w:rsidR="00CC02CF" w:rsidRPr="00142568">
              <w:rPr>
                <w:bCs/>
                <w:sz w:val="24"/>
                <w:szCs w:val="24"/>
              </w:rPr>
              <w:t xml:space="preserve">, включая инструкцию по заполнению и </w:t>
            </w:r>
            <w:r w:rsidR="00CC02CF" w:rsidRPr="00142568">
              <w:rPr>
                <w:sz w:val="24"/>
                <w:szCs w:val="24"/>
              </w:rPr>
              <w:t>подаче</w:t>
            </w:r>
            <w:r w:rsidR="00CC02CF" w:rsidRPr="00142568">
              <w:rPr>
                <w:bCs/>
                <w:sz w:val="24"/>
                <w:szCs w:val="24"/>
              </w:rPr>
              <w:t xml:space="preserve"> заявки на участие в открытом конкурсе</w:t>
            </w:r>
            <w:r w:rsidRPr="00142568">
              <w:rPr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Язык, на котором предоставляется конкурсная документация</w:t>
            </w:r>
          </w:p>
        </w:tc>
        <w:tc>
          <w:tcPr>
            <w:tcW w:w="5919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:rsidR="00B95469" w:rsidRPr="00142568" w:rsidRDefault="00B954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B95469" w:rsidRPr="00142568" w:rsidRDefault="007D4F8E" w:rsidP="00764FEF">
            <w:pPr>
              <w:ind w:left="64"/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Вскрытие конвертов с заявками на участие в открытом конкурсе будет осуществляться по адресу: </w:t>
            </w:r>
            <w:r w:rsidR="00127D3C" w:rsidRPr="00142568">
              <w:rPr>
                <w:sz w:val="24"/>
                <w:szCs w:val="24"/>
              </w:rPr>
              <w:t>г. </w:t>
            </w:r>
            <w:proofErr w:type="gramStart"/>
            <w:r w:rsidR="00127D3C" w:rsidRPr="00142568">
              <w:rPr>
                <w:sz w:val="24"/>
                <w:szCs w:val="24"/>
              </w:rPr>
              <w:t xml:space="preserve">Москва,  </w:t>
            </w:r>
            <w:proofErr w:type="spellStart"/>
            <w:r w:rsidR="00127D3C" w:rsidRPr="008F23FB">
              <w:rPr>
                <w:sz w:val="24"/>
                <w:szCs w:val="24"/>
              </w:rPr>
              <w:t>Старомонетный</w:t>
            </w:r>
            <w:proofErr w:type="spellEnd"/>
            <w:proofErr w:type="gramEnd"/>
            <w:r w:rsidR="00127D3C" w:rsidRPr="008F23FB">
              <w:rPr>
                <w:sz w:val="24"/>
                <w:szCs w:val="24"/>
              </w:rPr>
              <w:t xml:space="preserve"> переулок,  д. 31 стр. 1</w:t>
            </w:r>
            <w:r w:rsidRPr="008F23FB">
              <w:rPr>
                <w:sz w:val="24"/>
                <w:szCs w:val="24"/>
              </w:rPr>
              <w:t xml:space="preserve">, кабинет № </w:t>
            </w:r>
            <w:r w:rsidR="00E322E5" w:rsidRPr="008F23FB">
              <w:rPr>
                <w:sz w:val="24"/>
                <w:szCs w:val="24"/>
              </w:rPr>
              <w:t>522</w:t>
            </w:r>
            <w:r w:rsidRPr="008F23FB">
              <w:rPr>
                <w:sz w:val="24"/>
                <w:szCs w:val="24"/>
              </w:rPr>
              <w:t xml:space="preserve">,    </w:t>
            </w:r>
            <w:r w:rsidR="00465AD1" w:rsidRPr="00465AD1">
              <w:rPr>
                <w:sz w:val="24"/>
                <w:szCs w:val="24"/>
              </w:rPr>
              <w:t xml:space="preserve">05.11.2020 г. </w:t>
            </w:r>
            <w:r w:rsidR="00127D3C" w:rsidRPr="00465AD1">
              <w:rPr>
                <w:sz w:val="24"/>
                <w:szCs w:val="24"/>
              </w:rPr>
              <w:t xml:space="preserve"> в 11 часов</w:t>
            </w:r>
            <w:r w:rsidR="00127D3C" w:rsidRPr="008F23FB">
              <w:rPr>
                <w:kern w:val="32"/>
                <w:sz w:val="24"/>
                <w:szCs w:val="24"/>
              </w:rPr>
              <w:t> 00 минут по московскому времени</w:t>
            </w:r>
            <w:r w:rsidRPr="008F23FB">
              <w:rPr>
                <w:sz w:val="24"/>
                <w:szCs w:val="24"/>
              </w:rPr>
              <w:t>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:rsidR="00B95469" w:rsidRPr="00142568" w:rsidRDefault="00127D3C" w:rsidP="00144A5E">
            <w:pPr>
              <w:jc w:val="both"/>
              <w:rPr>
                <w:b/>
                <w:sz w:val="24"/>
                <w:szCs w:val="24"/>
              </w:rPr>
            </w:pPr>
            <w:r w:rsidRPr="00142568">
              <w:rPr>
                <w:bCs/>
                <w:sz w:val="24"/>
                <w:szCs w:val="24"/>
              </w:rPr>
              <w:t>Не позднее 15-ти дней с даты вскрытия конвертов с заявками.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9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Требование об отсутствии сведений об участнике открытого конкурса в реестре недобросовестных поставщиков, в том числе информации об </w:t>
            </w:r>
            <w:r w:rsidRPr="00142568">
              <w:rPr>
                <w:sz w:val="24"/>
                <w:szCs w:val="24"/>
              </w:rPr>
              <w:lastRenderedPageBreak/>
              <w:t xml:space="preserve">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lastRenderedPageBreak/>
              <w:t>Установлено.</w:t>
            </w: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142568" w:rsidRPr="00142568" w:rsidTr="00EA754B">
        <w:tc>
          <w:tcPr>
            <w:tcW w:w="4682" w:type="dxa"/>
          </w:tcPr>
          <w:p w:rsidR="00EA754B" w:rsidRPr="00142568" w:rsidRDefault="00EA754B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13AA4" w:rsidRPr="00142568" w:rsidRDefault="00113AA4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7D3C" w:rsidRPr="00142568" w:rsidRDefault="00127D3C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Генеральный директор МУМЦФМ</w:t>
            </w:r>
          </w:p>
        </w:tc>
        <w:tc>
          <w:tcPr>
            <w:tcW w:w="4673" w:type="dxa"/>
          </w:tcPr>
          <w:p w:rsidR="00EA754B" w:rsidRPr="00142568" w:rsidRDefault="00EA754B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113AA4" w:rsidRPr="00142568" w:rsidRDefault="00113AA4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127D3C" w:rsidRPr="00142568" w:rsidRDefault="00EA754B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Овчинников В.В.</w:t>
            </w:r>
          </w:p>
        </w:tc>
      </w:tr>
    </w:tbl>
    <w:p w:rsidR="00B95469" w:rsidRPr="00C051E6" w:rsidRDefault="00B95469" w:rsidP="00320D46">
      <w:pPr>
        <w:ind w:firstLine="540"/>
        <w:jc w:val="right"/>
        <w:rPr>
          <w:sz w:val="24"/>
          <w:szCs w:val="24"/>
        </w:rPr>
      </w:pPr>
    </w:p>
    <w:sectPr w:rsidR="00B95469" w:rsidRPr="00C051E6">
      <w:headerReference w:type="default" r:id="rId10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C63" w:rsidRDefault="00A95C63">
      <w:r>
        <w:separator/>
      </w:r>
    </w:p>
  </w:endnote>
  <w:endnote w:type="continuationSeparator" w:id="0">
    <w:p w:rsidR="00A95C63" w:rsidRDefault="00A9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C63" w:rsidRDefault="00A95C63">
      <w:r>
        <w:separator/>
      </w:r>
    </w:p>
  </w:footnote>
  <w:footnote w:type="continuationSeparator" w:id="0">
    <w:p w:rsidR="00A95C63" w:rsidRDefault="00A9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F68D6">
      <w:rPr>
        <w:noProof/>
      </w:rPr>
      <w:t>3</w:t>
    </w:r>
    <w:r>
      <w:fldChar w:fldCharType="end"/>
    </w:r>
  </w:p>
  <w:p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5D1818D1"/>
    <w:multiLevelType w:val="multilevel"/>
    <w:tmpl w:val="CC86E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5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9"/>
    <w:rsid w:val="00043E25"/>
    <w:rsid w:val="00074DA7"/>
    <w:rsid w:val="00083335"/>
    <w:rsid w:val="000E0326"/>
    <w:rsid w:val="00113AA4"/>
    <w:rsid w:val="00123E16"/>
    <w:rsid w:val="00127D3C"/>
    <w:rsid w:val="00141EF5"/>
    <w:rsid w:val="00142568"/>
    <w:rsid w:val="00144A5E"/>
    <w:rsid w:val="001D35C3"/>
    <w:rsid w:val="001E476A"/>
    <w:rsid w:val="002262E6"/>
    <w:rsid w:val="002A3276"/>
    <w:rsid w:val="002E1509"/>
    <w:rsid w:val="003026F9"/>
    <w:rsid w:val="00320D46"/>
    <w:rsid w:val="00323143"/>
    <w:rsid w:val="0034292D"/>
    <w:rsid w:val="00342A92"/>
    <w:rsid w:val="003B173D"/>
    <w:rsid w:val="003B2A2D"/>
    <w:rsid w:val="00406DBB"/>
    <w:rsid w:val="00465AD1"/>
    <w:rsid w:val="004F115D"/>
    <w:rsid w:val="00502BFD"/>
    <w:rsid w:val="005713CB"/>
    <w:rsid w:val="0059755F"/>
    <w:rsid w:val="00635E10"/>
    <w:rsid w:val="006629E8"/>
    <w:rsid w:val="007034F7"/>
    <w:rsid w:val="0072565D"/>
    <w:rsid w:val="00764FEF"/>
    <w:rsid w:val="00770491"/>
    <w:rsid w:val="00773DC1"/>
    <w:rsid w:val="0078151D"/>
    <w:rsid w:val="0079308C"/>
    <w:rsid w:val="007C48AE"/>
    <w:rsid w:val="007D4F8E"/>
    <w:rsid w:val="00811350"/>
    <w:rsid w:val="00830C45"/>
    <w:rsid w:val="00834989"/>
    <w:rsid w:val="00851AEB"/>
    <w:rsid w:val="00866D04"/>
    <w:rsid w:val="008A3425"/>
    <w:rsid w:val="008A53BE"/>
    <w:rsid w:val="008B4592"/>
    <w:rsid w:val="008E701B"/>
    <w:rsid w:val="008F23FB"/>
    <w:rsid w:val="008F3935"/>
    <w:rsid w:val="009409BA"/>
    <w:rsid w:val="00945059"/>
    <w:rsid w:val="0097681E"/>
    <w:rsid w:val="00A14029"/>
    <w:rsid w:val="00A620F9"/>
    <w:rsid w:val="00A7744B"/>
    <w:rsid w:val="00A95C63"/>
    <w:rsid w:val="00AA6251"/>
    <w:rsid w:val="00AB4E77"/>
    <w:rsid w:val="00AB7910"/>
    <w:rsid w:val="00AD079B"/>
    <w:rsid w:val="00AF03D7"/>
    <w:rsid w:val="00B00F56"/>
    <w:rsid w:val="00B23CEA"/>
    <w:rsid w:val="00B34A24"/>
    <w:rsid w:val="00B37CCF"/>
    <w:rsid w:val="00B95469"/>
    <w:rsid w:val="00B95CCC"/>
    <w:rsid w:val="00BF4085"/>
    <w:rsid w:val="00BF68D6"/>
    <w:rsid w:val="00C051E6"/>
    <w:rsid w:val="00C124A1"/>
    <w:rsid w:val="00C416C4"/>
    <w:rsid w:val="00C7465F"/>
    <w:rsid w:val="00CC02CF"/>
    <w:rsid w:val="00D11CF7"/>
    <w:rsid w:val="00D1610E"/>
    <w:rsid w:val="00D27B25"/>
    <w:rsid w:val="00D36DDC"/>
    <w:rsid w:val="00D53FDD"/>
    <w:rsid w:val="00D71DF1"/>
    <w:rsid w:val="00D87385"/>
    <w:rsid w:val="00D91521"/>
    <w:rsid w:val="00DB06AF"/>
    <w:rsid w:val="00DB35E8"/>
    <w:rsid w:val="00E12AA1"/>
    <w:rsid w:val="00E322E5"/>
    <w:rsid w:val="00E63FA6"/>
    <w:rsid w:val="00E72BE2"/>
    <w:rsid w:val="00E81BC6"/>
    <w:rsid w:val="00E9108F"/>
    <w:rsid w:val="00EA6814"/>
    <w:rsid w:val="00EA754B"/>
    <w:rsid w:val="00EB0EE4"/>
    <w:rsid w:val="00ED6455"/>
    <w:rsid w:val="00F576E0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E5CC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link w:val="ab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53FDD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43">
    <w:name w:val="Основной текст4"/>
    <w:rsid w:val="00ED6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tender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yarov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mc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Виноградова Светлана Васильевна</cp:lastModifiedBy>
  <cp:revision>27</cp:revision>
  <cp:lastPrinted>2020-09-21T14:07:00Z</cp:lastPrinted>
  <dcterms:created xsi:type="dcterms:W3CDTF">2020-07-28T13:45:00Z</dcterms:created>
  <dcterms:modified xsi:type="dcterms:W3CDTF">2020-10-30T13:04:00Z</dcterms:modified>
</cp:coreProperties>
</file>